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DC2C3" w14:textId="77777777" w:rsidR="00FE7C6F" w:rsidRPr="00FE7C6F" w:rsidRDefault="00FE7C6F" w:rsidP="00FE7C6F">
      <w:pPr>
        <w:suppressAutoHyphens/>
        <w:spacing w:after="0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ДОГОВОР </w:t>
      </w:r>
      <w:r>
        <w:rPr>
          <w:rFonts w:ascii="Arial" w:eastAsia="Times New Roman" w:hAnsi="Arial" w:cs="Arial"/>
          <w:b/>
          <w:sz w:val="21"/>
          <w:szCs w:val="21"/>
          <w:lang w:eastAsia="ar-SA"/>
        </w:rPr>
        <w:t>О ЗАДАТКЕ</w:t>
      </w:r>
      <w:r w:rsidRPr="00FE7C6F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№ ____</w:t>
      </w:r>
    </w:p>
    <w:p w14:paraId="7D5581D0" w14:textId="77777777" w:rsidR="00FE7C6F" w:rsidRPr="00FE7C6F" w:rsidRDefault="00FE7C6F" w:rsidP="00FE7C6F">
      <w:pPr>
        <w:suppressAutoHyphens/>
        <w:spacing w:after="0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</w:p>
    <w:p w14:paraId="5461F3A2" w14:textId="77777777" w:rsidR="00FE7C6F" w:rsidRPr="00FE7C6F" w:rsidRDefault="00FE7C6F" w:rsidP="00FE7C6F">
      <w:pPr>
        <w:suppressAutoHyphens/>
        <w:spacing w:after="60" w:line="240" w:lineRule="auto"/>
        <w:ind w:left="-284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>
        <w:rPr>
          <w:rFonts w:ascii="Arial" w:eastAsia="Times New Roman" w:hAnsi="Arial" w:cs="Arial"/>
          <w:sz w:val="21"/>
          <w:szCs w:val="21"/>
          <w:lang w:eastAsia="ar-SA"/>
        </w:rPr>
        <w:t xml:space="preserve">     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>Российская Федерация</w:t>
      </w:r>
    </w:p>
    <w:p w14:paraId="4CCC7D6B" w14:textId="1D04AD90" w:rsidR="00FE7C6F" w:rsidRDefault="00FE7C6F" w:rsidP="00FE7C6F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ar-SA"/>
        </w:rPr>
      </w:pPr>
      <w:r w:rsidRPr="00FE7C6F">
        <w:rPr>
          <w:rFonts w:ascii="Arial" w:eastAsia="Times New Roman" w:hAnsi="Arial" w:cs="Arial"/>
          <w:sz w:val="21"/>
          <w:szCs w:val="21"/>
          <w:lang w:eastAsia="ar-SA"/>
        </w:rPr>
        <w:t>город __________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ab/>
        <w:t xml:space="preserve">                    </w:t>
      </w:r>
      <w:r w:rsidR="004E5F5A">
        <w:rPr>
          <w:rFonts w:ascii="Arial" w:eastAsia="Times New Roman" w:hAnsi="Arial" w:cs="Arial"/>
          <w:sz w:val="21"/>
          <w:szCs w:val="21"/>
          <w:lang w:eastAsia="ar-SA"/>
        </w:rPr>
        <w:tab/>
        <w:t xml:space="preserve">      </w:t>
      </w:r>
      <w:proofErr w:type="gramStart"/>
      <w:r w:rsidR="004E5F5A">
        <w:rPr>
          <w:rFonts w:ascii="Arial" w:eastAsia="Times New Roman" w:hAnsi="Arial" w:cs="Arial"/>
          <w:sz w:val="21"/>
          <w:szCs w:val="21"/>
          <w:lang w:eastAsia="ar-SA"/>
        </w:rPr>
        <w:t xml:space="preserve">   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«</w:t>
      </w:r>
      <w:proofErr w:type="gramEnd"/>
      <w:r w:rsidRPr="00FE7C6F">
        <w:rPr>
          <w:rFonts w:ascii="Arial" w:eastAsia="Times New Roman" w:hAnsi="Arial" w:cs="Arial"/>
          <w:sz w:val="21"/>
          <w:szCs w:val="21"/>
          <w:lang w:eastAsia="ar-SA"/>
        </w:rPr>
        <w:t>___</w:t>
      </w:r>
      <w:r w:rsidRPr="00FE7C6F">
        <w:rPr>
          <w:rFonts w:ascii="Arial" w:eastAsia="Times New Roman" w:hAnsi="Arial" w:cs="Arial"/>
          <w:sz w:val="21"/>
          <w:szCs w:val="21"/>
          <w:shd w:val="clear" w:color="auto" w:fill="FFFFFF"/>
          <w:lang w:eastAsia="ar-SA"/>
        </w:rPr>
        <w:t>»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_____________ 20</w:t>
      </w:r>
      <w:r w:rsidR="00CE3889" w:rsidRPr="00CE3889">
        <w:rPr>
          <w:rFonts w:ascii="Arial" w:eastAsia="Times New Roman" w:hAnsi="Arial" w:cs="Arial"/>
          <w:sz w:val="21"/>
          <w:szCs w:val="21"/>
          <w:lang w:eastAsia="ar-SA"/>
        </w:rPr>
        <w:t>__</w:t>
      </w:r>
      <w:r w:rsidRPr="00FE7C6F">
        <w:rPr>
          <w:rFonts w:ascii="Arial" w:eastAsia="Times New Roman" w:hAnsi="Arial" w:cs="Arial"/>
          <w:sz w:val="21"/>
          <w:szCs w:val="21"/>
          <w:lang w:eastAsia="ar-SA"/>
        </w:rPr>
        <w:t xml:space="preserve"> года</w:t>
      </w:r>
    </w:p>
    <w:p w14:paraId="5BF45D77" w14:textId="77F9E3AF" w:rsidR="001932E9" w:rsidRPr="00B20CA9" w:rsidRDefault="002C3307" w:rsidP="00FE7C6F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</w:r>
      <w:bookmarkStart w:id="0" w:name="_Hlk70437050"/>
      <w:r w:rsidR="00FE7C6F">
        <w:rPr>
          <w:rFonts w:ascii="Arial" w:hAnsi="Arial" w:cs="Arial"/>
          <w:color w:val="000000" w:themeColor="text1"/>
          <w:sz w:val="20"/>
          <w:szCs w:val="20"/>
        </w:rPr>
        <w:t xml:space="preserve">              </w:t>
      </w:r>
      <w:r w:rsidR="00EF42BD" w:rsidRPr="00FE7C6F">
        <w:rPr>
          <w:rFonts w:ascii="Arial" w:hAnsi="Arial" w:cs="Arial"/>
          <w:color w:val="000000" w:themeColor="text1"/>
          <w:sz w:val="20"/>
          <w:szCs w:val="20"/>
        </w:rPr>
        <w:t xml:space="preserve">Организатор торгов – </w:t>
      </w:r>
      <w:r w:rsidR="004E5F5A">
        <w:rPr>
          <w:rFonts w:ascii="Arial" w:hAnsi="Arial" w:cs="Arial"/>
          <w:color w:val="000000" w:themeColor="text1"/>
          <w:sz w:val="20"/>
          <w:szCs w:val="20"/>
        </w:rPr>
        <w:t>финансовый</w:t>
      </w:r>
      <w:r w:rsidR="00EF42BD" w:rsidRPr="00FE7C6F">
        <w:rPr>
          <w:rFonts w:ascii="Arial" w:hAnsi="Arial" w:cs="Arial"/>
          <w:color w:val="000000" w:themeColor="text1"/>
          <w:sz w:val="20"/>
          <w:szCs w:val="20"/>
        </w:rPr>
        <w:t xml:space="preserve"> управляющий</w:t>
      </w:r>
      <w:r w:rsidR="00A9590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bookmarkEnd w:id="0"/>
      <w:r w:rsidR="00436324" w:rsidRPr="00436324">
        <w:rPr>
          <w:rFonts w:ascii="Arial" w:hAnsi="Arial" w:cs="Arial"/>
          <w:color w:val="000000" w:themeColor="text1"/>
          <w:sz w:val="20"/>
          <w:szCs w:val="20"/>
        </w:rPr>
        <w:t>Добрынина Андрея Владимировича (дата рождения: 11.08.1967 г.р., место рождения г. Ленинград, ИНН: 781642556315, ОГРНИП 317774600584840, СНИЛС: 025-724-591 52, адрес: г. Москва, ул. Пулковская, д.4, корп.1, кв.77) Спирина Ксения Олеговна (ИНН 781716135508, СНИЛС 167-576-865 34, рег. № 19039; адрес: 191060, г. Санкт-Петербург, ул. Смольного, д. 1/3, подъезд 6) – член Союза «Саморегулируемая организация арбитражных управляющих Северо-Запада» (ОГРН 1027809209471, ИНН 7825489593, адрес: 191015, г. Санкт-Петербург, ул. Шпалерная, д. 51, лит. А, пом. 2-Н, № 436), действующая на основании Решения Арбитражного суда города Москвы от 16.06.2021 по делу № А40-246046/2019</w:t>
      </w:r>
      <w:r w:rsidR="0043632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F393A">
        <w:rPr>
          <w:rFonts w:ascii="Arial" w:hAnsi="Arial" w:cs="Arial"/>
          <w:bCs/>
          <w:color w:val="000000" w:themeColor="text1"/>
          <w:sz w:val="20"/>
          <w:szCs w:val="20"/>
        </w:rPr>
        <w:t xml:space="preserve">, с одной стороны, 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и</w:t>
      </w:r>
      <w:r w:rsidR="0043632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9F393A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___________________________</w:t>
      </w:r>
      <w:r w:rsidR="00EF42BD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________________________________________</w:t>
      </w:r>
      <w:r w:rsidR="00FE7C6F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</w:t>
      </w:r>
    </w:p>
    <w:p w14:paraId="48B29823" w14:textId="77777777"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____________________________________________________</w:t>
      </w:r>
      <w:r w:rsidR="00EF42BD">
        <w:rPr>
          <w:rFonts w:ascii="Arial" w:eastAsia="Times New Roman" w:hAnsi="Arial" w:cs="Arial"/>
          <w:color w:val="000000" w:themeColor="text1"/>
          <w:sz w:val="20"/>
          <w:szCs w:val="20"/>
        </w:rPr>
        <w:t>__________</w:t>
      </w:r>
      <w:r w:rsidR="00FE7C6F">
        <w:rPr>
          <w:rFonts w:ascii="Arial" w:eastAsia="Times New Roman" w:hAnsi="Arial" w:cs="Arial"/>
          <w:color w:val="000000" w:themeColor="text1"/>
          <w:sz w:val="20"/>
          <w:szCs w:val="20"/>
        </w:rPr>
        <w:t>___________________________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именуемый в дальнейшем </w:t>
      </w:r>
      <w:r w:rsidRPr="00FE7C6F">
        <w:rPr>
          <w:rFonts w:ascii="Arial" w:eastAsia="Times New Roman" w:hAnsi="Arial" w:cs="Arial"/>
          <w:color w:val="000000" w:themeColor="text1"/>
          <w:sz w:val="20"/>
          <w:szCs w:val="20"/>
        </w:rPr>
        <w:t>«Заявитель»,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с другой стороны, заключили настоящий Договор о нижеследующем: </w:t>
      </w:r>
    </w:p>
    <w:p w14:paraId="79C12635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I. Предмет договора о задатке</w:t>
      </w:r>
    </w:p>
    <w:p w14:paraId="01E3BABD" w14:textId="258D6652"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>открытых по составу участников и форме предл</w:t>
      </w:r>
      <w:r w:rsidR="00FE7C6F">
        <w:rPr>
          <w:rFonts w:ascii="Arial" w:hAnsi="Arial" w:cs="Arial"/>
          <w:color w:val="000000" w:themeColor="text1"/>
          <w:sz w:val="20"/>
          <w:szCs w:val="20"/>
        </w:rPr>
        <w:t>ожений о цене электронных торгах</w:t>
      </w:r>
      <w:r w:rsidR="00FE7C6F" w:rsidRPr="00FE7C6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по реализации ______________________ в порядке, предусмотренном _________________ и извещением о проведении торго</w:t>
      </w:r>
      <w:r w:rsidR="004E5F5A">
        <w:rPr>
          <w:rFonts w:ascii="Arial" w:eastAsia="Times New Roman" w:hAnsi="Arial" w:cs="Arial"/>
          <w:color w:val="000000" w:themeColor="text1"/>
          <w:sz w:val="20"/>
          <w:szCs w:val="20"/>
        </w:rPr>
        <w:t>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на сайте ЕФРСБ по уст</w:t>
      </w:r>
      <w:r w:rsidR="00EF42BD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ановленной Организатором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форме.</w:t>
      </w:r>
    </w:p>
    <w:p w14:paraId="187FA553" w14:textId="6EE63C7C" w:rsidR="002C3307" w:rsidRPr="00FE7C6F" w:rsidRDefault="002C3307" w:rsidP="00FE7C6F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CE3889" w:rsidRPr="00CE3889">
        <w:rPr>
          <w:rFonts w:ascii="Arial" w:eastAsia="Times New Roman" w:hAnsi="Arial" w:cs="Arial"/>
          <w:color w:val="000000" w:themeColor="text1"/>
          <w:sz w:val="20"/>
          <w:szCs w:val="20"/>
        </w:rPr>
        <w:t>__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г. перечисляет денежные средства в размере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__________________________________________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(_________ рублей), что составляет __________ (_________________________ _____________________________________) рублей ____ копеек, а Организатор торгов принимает задаток на </w:t>
      </w:r>
      <w:r w:rsidR="00430160">
        <w:rPr>
          <w:rFonts w:ascii="Arial" w:eastAsia="Times New Roman" w:hAnsi="Arial" w:cs="Arial"/>
          <w:color w:val="000000" w:themeColor="text1"/>
          <w:sz w:val="20"/>
          <w:szCs w:val="20"/>
        </w:rPr>
        <w:t>специальный счет по следующим реквизитам: р</w:t>
      </w:r>
      <w:r w:rsidR="00B20CA9" w:rsidRPr="00B20CA9">
        <w:rPr>
          <w:rFonts w:ascii="Arial" w:hAnsi="Arial" w:cs="Arial"/>
          <w:color w:val="000000" w:themeColor="text1"/>
          <w:sz w:val="20"/>
          <w:szCs w:val="20"/>
        </w:rPr>
        <w:t xml:space="preserve">/с </w:t>
      </w:r>
      <w:r w:rsidR="00436324" w:rsidRPr="00436324">
        <w:rPr>
          <w:rFonts w:ascii="Arial" w:hAnsi="Arial" w:cs="Arial"/>
          <w:color w:val="000000" w:themeColor="text1"/>
          <w:sz w:val="20"/>
          <w:szCs w:val="20"/>
        </w:rPr>
        <w:t>40817810255174204050 в СЕВЕРО-ЗАПАДНЫЙ БАНК ПАО СБЕРБАНК, к/с 30101810500000000653, БИК 044030653</w:t>
      </w:r>
      <w:r w:rsidR="00B20CA9" w:rsidRPr="00B20CA9">
        <w:rPr>
          <w:rFonts w:ascii="Arial" w:hAnsi="Arial" w:cs="Arial"/>
          <w:color w:val="000000" w:themeColor="text1"/>
          <w:sz w:val="20"/>
          <w:szCs w:val="20"/>
        </w:rPr>
        <w:t xml:space="preserve">, получатель: </w:t>
      </w:r>
      <w:r w:rsidR="00436324" w:rsidRPr="00436324">
        <w:rPr>
          <w:rFonts w:ascii="Arial" w:hAnsi="Arial" w:cs="Arial"/>
          <w:color w:val="000000" w:themeColor="text1"/>
          <w:sz w:val="20"/>
          <w:szCs w:val="20"/>
        </w:rPr>
        <w:t>Добрынин Андре</w:t>
      </w:r>
      <w:r w:rsidR="00436324">
        <w:rPr>
          <w:rFonts w:ascii="Arial" w:hAnsi="Arial" w:cs="Arial"/>
          <w:color w:val="000000" w:themeColor="text1"/>
          <w:sz w:val="20"/>
          <w:szCs w:val="20"/>
        </w:rPr>
        <w:t>й</w:t>
      </w:r>
      <w:r w:rsidR="00436324" w:rsidRPr="00436324">
        <w:rPr>
          <w:rFonts w:ascii="Arial" w:hAnsi="Arial" w:cs="Arial"/>
          <w:color w:val="000000" w:themeColor="text1"/>
          <w:sz w:val="20"/>
          <w:szCs w:val="20"/>
        </w:rPr>
        <w:t xml:space="preserve"> Владимирович</w:t>
      </w:r>
      <w:r w:rsidR="009F393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3F631A0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6DABB1D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II. Порядок внесения задатка</w:t>
      </w:r>
    </w:p>
    <w:p w14:paraId="50492844" w14:textId="77777777" w:rsidR="002C3307" w:rsidRPr="00EF42BD" w:rsidRDefault="002C3307" w:rsidP="002C330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EF42BD">
        <w:rPr>
          <w:rFonts w:ascii="Arial" w:eastAsia="Times New Roman" w:hAnsi="Arial" w:cs="Arial"/>
          <w:b/>
          <w:color w:val="000000" w:themeColor="text1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219AA5A7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4D1AF31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III. Порядок возврата и удержания задатка</w:t>
      </w:r>
    </w:p>
    <w:p w14:paraId="3B3AB521" w14:textId="2A35E2A8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о результатах открытых торгов в форме </w:t>
      </w:r>
      <w:r w:rsidR="00436324">
        <w:rPr>
          <w:rFonts w:ascii="Arial" w:eastAsia="Times New Roman" w:hAnsi="Arial" w:cs="Arial"/>
          <w:color w:val="000000" w:themeColor="text1"/>
          <w:sz w:val="20"/>
          <w:szCs w:val="20"/>
        </w:rPr>
        <w:t>аукциона</w:t>
      </w:r>
      <w:r w:rsidR="00047F56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56439405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79926645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006A58D6" w14:textId="5CAC95D4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3.7. Внесенный задаток не возвращается: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а) в случае грубого нарушения Заявителем (Претендентом, Участником) требований Положения 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="00436324" w:rsidRPr="00436324">
        <w:rPr>
          <w:rFonts w:ascii="Arial" w:hAnsi="Arial" w:cs="Arial"/>
          <w:color w:val="000000" w:themeColor="text1"/>
          <w:sz w:val="20"/>
          <w:szCs w:val="20"/>
        </w:rPr>
        <w:t>Добрынин</w:t>
      </w:r>
      <w:r w:rsidR="00436324">
        <w:rPr>
          <w:rFonts w:ascii="Arial" w:hAnsi="Arial" w:cs="Arial"/>
          <w:color w:val="000000" w:themeColor="text1"/>
          <w:sz w:val="20"/>
          <w:szCs w:val="20"/>
        </w:rPr>
        <w:t>у</w:t>
      </w:r>
      <w:r w:rsidR="00436324" w:rsidRPr="00436324">
        <w:rPr>
          <w:rFonts w:ascii="Arial" w:hAnsi="Arial" w:cs="Arial"/>
          <w:color w:val="000000" w:themeColor="text1"/>
          <w:sz w:val="20"/>
          <w:szCs w:val="20"/>
        </w:rPr>
        <w:t xml:space="preserve"> Андре</w:t>
      </w:r>
      <w:r w:rsidR="00436324">
        <w:rPr>
          <w:rFonts w:ascii="Arial" w:hAnsi="Arial" w:cs="Arial"/>
          <w:color w:val="000000" w:themeColor="text1"/>
          <w:sz w:val="20"/>
          <w:szCs w:val="20"/>
        </w:rPr>
        <w:t>ю</w:t>
      </w:r>
      <w:r w:rsidR="00436324" w:rsidRPr="00436324">
        <w:rPr>
          <w:rFonts w:ascii="Arial" w:hAnsi="Arial" w:cs="Arial"/>
          <w:color w:val="000000" w:themeColor="text1"/>
          <w:sz w:val="20"/>
          <w:szCs w:val="20"/>
        </w:rPr>
        <w:t xml:space="preserve"> Владимирович</w:t>
      </w:r>
      <w:r w:rsidR="00436324">
        <w:rPr>
          <w:rFonts w:ascii="Arial" w:hAnsi="Arial" w:cs="Arial"/>
          <w:color w:val="000000" w:themeColor="text1"/>
          <w:sz w:val="20"/>
          <w:szCs w:val="20"/>
        </w:rPr>
        <w:t>у</w:t>
      </w:r>
      <w:r w:rsidR="00436324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в рамках </w:t>
      </w:r>
      <w:r w:rsidR="004E5F5A">
        <w:rPr>
          <w:rFonts w:ascii="Arial" w:eastAsia="Times New Roman" w:hAnsi="Arial" w:cs="Arial"/>
          <w:color w:val="000000" w:themeColor="text1"/>
          <w:sz w:val="20"/>
          <w:szCs w:val="20"/>
        </w:rPr>
        <w:t>реализации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4E5F5A">
        <w:rPr>
          <w:rFonts w:ascii="Arial" w:eastAsia="Times New Roman" w:hAnsi="Arial" w:cs="Arial"/>
          <w:color w:val="000000" w:themeColor="text1"/>
          <w:sz w:val="20"/>
          <w:szCs w:val="20"/>
        </w:rPr>
        <w:t>имущества</w:t>
      </w:r>
      <w:r w:rsidR="004115A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по делу </w:t>
      </w:r>
      <w:r w:rsidR="00436324" w:rsidRPr="00436324">
        <w:rPr>
          <w:rFonts w:ascii="Arial" w:hAnsi="Arial" w:cs="Arial"/>
          <w:bCs/>
          <w:color w:val="000000" w:themeColor="text1"/>
          <w:sz w:val="20"/>
          <w:szCs w:val="20"/>
        </w:rPr>
        <w:t>А40-246046/2019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;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б) если Заявитель, признанный Победителем торгов: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уклонится от заключения в установленный извещением о проведении торгов срок Договора купли-продажи имущества;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- уклонится от полной оплаты продаваемого на торгах Имущества в срок, установленный заключенным Договором купли- продажи имущества.</w:t>
      </w:r>
    </w:p>
    <w:p w14:paraId="0ADEAF49" w14:textId="642F5C90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о результатах открытых торгов в форме </w:t>
      </w:r>
      <w:r w:rsidR="00436324">
        <w:rPr>
          <w:rFonts w:ascii="Arial" w:eastAsia="Times New Roman" w:hAnsi="Arial" w:cs="Arial"/>
          <w:color w:val="000000" w:themeColor="text1"/>
          <w:sz w:val="20"/>
          <w:szCs w:val="20"/>
        </w:rPr>
        <w:t>аукциона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1BF73713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760891AE" w14:textId="77777777" w:rsidR="00EF42BD" w:rsidRDefault="00EF42BD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41C9A421" w14:textId="77777777" w:rsidR="002C3307" w:rsidRPr="00EF42BD" w:rsidRDefault="002C3307" w:rsidP="00EF42BD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IV. Срок действия настоящего Договора</w:t>
      </w:r>
    </w:p>
    <w:p w14:paraId="6FAA5509" w14:textId="77777777" w:rsidR="002C3307" w:rsidRPr="00EF42BD" w:rsidRDefault="002C3307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 xml:space="preserve">4.2. Все возможные споры и разногласия, связанные с исполнением настоящего Договора, будут разрешаться Сторонами путем переговоров. </w:t>
      </w: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br/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748D2C4F" w14:textId="77777777" w:rsidR="0015464E" w:rsidRPr="00EF42BD" w:rsidRDefault="0015464E" w:rsidP="00EF42BD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6E9BE38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F42BD">
        <w:rPr>
          <w:rFonts w:ascii="Arial" w:eastAsia="Times New Roman" w:hAnsi="Arial" w:cs="Arial"/>
          <w:color w:val="000000" w:themeColor="text1"/>
          <w:sz w:val="20"/>
          <w:szCs w:val="20"/>
        </w:rPr>
        <w:t>V. Место нахождения и банковские реквизиты Сторон</w:t>
      </w:r>
    </w:p>
    <w:p w14:paraId="30335D5C" w14:textId="77777777" w:rsidR="002C3307" w:rsidRPr="00EF42BD" w:rsidRDefault="002C3307" w:rsidP="002C3307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28"/>
        <w:gridCol w:w="4843"/>
      </w:tblGrid>
      <w:tr w:rsidR="00EF42BD" w:rsidRPr="00EF42BD" w14:paraId="64C3356B" w14:textId="77777777" w:rsidTr="00D947F0">
        <w:tc>
          <w:tcPr>
            <w:tcW w:w="4728" w:type="dxa"/>
          </w:tcPr>
          <w:p w14:paraId="3D91654B" w14:textId="77777777"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Организатор торгов:</w:t>
            </w:r>
          </w:p>
          <w:p w14:paraId="70AB73FD" w14:textId="37F3DFF0" w:rsidR="002C5A4A" w:rsidRDefault="00CE3889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87B7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Ф</w:t>
            </w:r>
            <w:r w:rsidR="004E5F5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инансовый</w:t>
            </w:r>
            <w:r w:rsidR="00EF42BD"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управляющий </w:t>
            </w:r>
          </w:p>
          <w:p w14:paraId="2E7EA587" w14:textId="74302FE7" w:rsidR="004E5F5A" w:rsidRDefault="00A84584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8458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Добрынин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</w:t>
            </w:r>
            <w:r w:rsidRPr="00A8458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Андре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я</w:t>
            </w:r>
            <w:r w:rsidRPr="00A8458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Владимирович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а</w:t>
            </w:r>
          </w:p>
          <w:p w14:paraId="47000A42" w14:textId="0AB886E9" w:rsidR="002C5A4A" w:rsidRDefault="002C5A4A" w:rsidP="00EF42BD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ИНН </w:t>
            </w:r>
            <w:r w:rsidR="00A84584" w:rsidRPr="00A8458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781642556315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СНИЛС </w:t>
            </w:r>
            <w:r w:rsidR="00A84584" w:rsidRPr="00A8458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025-724-591 52</w:t>
            </w:r>
          </w:p>
          <w:p w14:paraId="6175B346" w14:textId="77777777" w:rsidR="002C5A4A" w:rsidRPr="002C5A4A" w:rsidRDefault="002C5A4A" w:rsidP="00EF42BD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2DC03C7A" w14:textId="40677DA6" w:rsidR="004E5F5A" w:rsidRPr="004E5F5A" w:rsidRDefault="009F393A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Спирина Ксения Олеговна</w:t>
            </w:r>
          </w:p>
          <w:p w14:paraId="6FFCED8C" w14:textId="77777777" w:rsidR="003766ED" w:rsidRDefault="003766ED" w:rsidP="00FE7C6F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3766E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адрес (место нахождения): </w:t>
            </w:r>
          </w:p>
          <w:p w14:paraId="13FB70F9" w14:textId="576A773B" w:rsidR="00B20CA9" w:rsidRPr="004E5F5A" w:rsidRDefault="004E5F5A" w:rsidP="00FE7C6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191060, г. Санкт-Петербург, ул. Смольного, д. 1/3, под. 6</w:t>
            </w:r>
          </w:p>
          <w:p w14:paraId="43423C80" w14:textId="77777777" w:rsidR="00FE7C6F" w:rsidRPr="00EF42BD" w:rsidRDefault="00FE7C6F" w:rsidP="00FE7C6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F17C9FF" w14:textId="6473F413" w:rsidR="00EF42BD" w:rsidRPr="00EF42BD" w:rsidRDefault="004E5F5A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Финансовый</w:t>
            </w:r>
            <w:r w:rsidR="00EF42BD"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 xml:space="preserve"> управляющий</w:t>
            </w:r>
            <w:r w:rsidR="0087690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  <w:p w14:paraId="2EAD3120" w14:textId="77777777"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45426B45" w14:textId="77777777"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</w:pPr>
          </w:p>
          <w:p w14:paraId="201A1D52" w14:textId="418A5647" w:rsidR="00EF42BD" w:rsidRPr="00EF42BD" w:rsidRDefault="00EF42BD" w:rsidP="00EF42B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________________/</w:t>
            </w:r>
            <w:r w:rsidR="009F393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en-US"/>
              </w:rPr>
              <w:t>Спирина К.О.</w:t>
            </w:r>
          </w:p>
          <w:p w14:paraId="24E391CE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43" w:type="dxa"/>
          </w:tcPr>
          <w:p w14:paraId="495D5C75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Заявитель:</w:t>
            </w:r>
          </w:p>
          <w:p w14:paraId="1DB0DF6E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5783A28" w14:textId="77777777" w:rsidR="002C3307" w:rsidRPr="00EF42BD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05BD70B" w14:textId="77777777" w:rsidR="002C3307" w:rsidRPr="00EF42BD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E55718D" w14:textId="77777777" w:rsidR="002C3307" w:rsidRPr="00EF42BD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F1FCAD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4773324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BF1D20F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7144517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FAB73AC" w14:textId="77777777" w:rsidR="002C3307" w:rsidRPr="00EF42BD" w:rsidRDefault="002C3307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F81721D" w14:textId="77777777" w:rsidR="00D30655" w:rsidRPr="00EF42BD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4039A34" w14:textId="77777777" w:rsidR="00D30655" w:rsidRPr="00EF42BD" w:rsidRDefault="00D30655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093F844D" w14:textId="77777777" w:rsidR="002C3307" w:rsidRPr="00EF42BD" w:rsidRDefault="002C3307" w:rsidP="005651E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42B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__________________/_________________</w:t>
            </w:r>
          </w:p>
        </w:tc>
      </w:tr>
    </w:tbl>
    <w:p w14:paraId="2FE53399" w14:textId="77777777" w:rsidR="002C3307" w:rsidRPr="00EF42BD" w:rsidRDefault="002C3307" w:rsidP="002C3307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6F93360" w14:textId="77777777" w:rsidR="002C3307" w:rsidRPr="00EF42BD" w:rsidRDefault="002C3307" w:rsidP="002C330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134A598" w14:textId="77777777" w:rsidR="00BD2B56" w:rsidRPr="00EF42BD" w:rsidRDefault="00BD2B56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D2B56" w:rsidRPr="00EF42BD" w:rsidSect="00FE7C6F">
      <w:headerReference w:type="default" r:id="rId6"/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E31AD" w14:textId="77777777" w:rsidR="00630327" w:rsidRDefault="00630327" w:rsidP="009A3A29">
      <w:pPr>
        <w:spacing w:after="0" w:line="240" w:lineRule="auto"/>
      </w:pPr>
      <w:r>
        <w:separator/>
      </w:r>
    </w:p>
  </w:endnote>
  <w:endnote w:type="continuationSeparator" w:id="0">
    <w:p w14:paraId="0F8F1D28" w14:textId="77777777" w:rsidR="00630327" w:rsidRDefault="00630327" w:rsidP="009A3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85F66" w14:textId="77777777" w:rsidR="00630327" w:rsidRDefault="00630327" w:rsidP="009A3A29">
      <w:pPr>
        <w:spacing w:after="0" w:line="240" w:lineRule="auto"/>
      </w:pPr>
      <w:r>
        <w:separator/>
      </w:r>
    </w:p>
  </w:footnote>
  <w:footnote w:type="continuationSeparator" w:id="0">
    <w:p w14:paraId="21561B3C" w14:textId="77777777" w:rsidR="00630327" w:rsidRDefault="00630327" w:rsidP="009A3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D40A" w14:textId="1B2A5B46" w:rsidR="009A3A29" w:rsidRPr="00F87B73" w:rsidRDefault="009A3A29">
    <w:pPr>
      <w:pStyle w:val="a3"/>
      <w:rPr>
        <w:rFonts w:ascii="Times New Roman" w:hAnsi="Times New Roman" w:cs="Times New Roman"/>
      </w:rPr>
    </w:pPr>
    <w:r w:rsidRPr="00F87B73">
      <w:rPr>
        <w:rFonts w:ascii="Times New Roman" w:hAnsi="Times New Roman" w:cs="Times New Roman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7"/>
    <w:rsid w:val="00047F56"/>
    <w:rsid w:val="00082145"/>
    <w:rsid w:val="0015464E"/>
    <w:rsid w:val="001932E9"/>
    <w:rsid w:val="00271BB9"/>
    <w:rsid w:val="002C3307"/>
    <w:rsid w:val="002C5A4A"/>
    <w:rsid w:val="003766ED"/>
    <w:rsid w:val="004115A8"/>
    <w:rsid w:val="00430160"/>
    <w:rsid w:val="00436324"/>
    <w:rsid w:val="004E5F5A"/>
    <w:rsid w:val="00520222"/>
    <w:rsid w:val="005651E1"/>
    <w:rsid w:val="00586F8C"/>
    <w:rsid w:val="00630327"/>
    <w:rsid w:val="00876903"/>
    <w:rsid w:val="00902F97"/>
    <w:rsid w:val="009A3A29"/>
    <w:rsid w:val="009E7DA7"/>
    <w:rsid w:val="009F393A"/>
    <w:rsid w:val="00A46CD6"/>
    <w:rsid w:val="00A84584"/>
    <w:rsid w:val="00A95903"/>
    <w:rsid w:val="00B20CA9"/>
    <w:rsid w:val="00BD2B56"/>
    <w:rsid w:val="00C33C40"/>
    <w:rsid w:val="00C61766"/>
    <w:rsid w:val="00CB4193"/>
    <w:rsid w:val="00CE3889"/>
    <w:rsid w:val="00D204C8"/>
    <w:rsid w:val="00D30655"/>
    <w:rsid w:val="00D3558B"/>
    <w:rsid w:val="00D947F0"/>
    <w:rsid w:val="00EC3974"/>
    <w:rsid w:val="00EC445C"/>
    <w:rsid w:val="00EF42BD"/>
    <w:rsid w:val="00F87B73"/>
    <w:rsid w:val="00F953AE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70A83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3A29"/>
  </w:style>
  <w:style w:type="paragraph" w:styleId="a5">
    <w:name w:val="footer"/>
    <w:basedOn w:val="a"/>
    <w:link w:val="a6"/>
    <w:uiPriority w:val="99"/>
    <w:unhideWhenUsed/>
    <w:rsid w:val="009A3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123</cp:lastModifiedBy>
  <cp:revision>13</cp:revision>
  <dcterms:created xsi:type="dcterms:W3CDTF">2020-05-22T12:17:00Z</dcterms:created>
  <dcterms:modified xsi:type="dcterms:W3CDTF">2022-01-30T08:08:00Z</dcterms:modified>
</cp:coreProperties>
</file>